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120" w:lineRule="auto"/>
        <w:jc w:val="center"/>
        <w:textAlignment w:val="auto"/>
        <w:rPr>
          <w:rFonts w:hint="eastAsia" w:ascii="方正大标宋简体" w:hAnsi="宋体" w:eastAsia="方正大标宋简体" w:cs="宋体"/>
          <w:b/>
          <w:bCs w:val="0"/>
          <w:sz w:val="24"/>
          <w:szCs w:val="24"/>
        </w:rPr>
      </w:pPr>
      <w:r>
        <w:rPr>
          <w:rFonts w:hint="eastAsia" w:ascii="方正大标宋简体" w:hAnsi="宋体" w:eastAsia="方正大标宋简体" w:cs="宋体"/>
          <w:b/>
          <w:bCs w:val="0"/>
          <w:sz w:val="24"/>
          <w:szCs w:val="24"/>
        </w:rPr>
        <w:t>“印记太原”国际创意设计大赛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报名表</w:t>
      </w:r>
    </w:p>
    <w:tbl>
      <w:tblPr>
        <w:tblStyle w:val="6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417"/>
        <w:gridCol w:w="533"/>
        <w:gridCol w:w="867"/>
        <w:gridCol w:w="545"/>
        <w:gridCol w:w="1074"/>
        <w:gridCol w:w="681"/>
        <w:gridCol w:w="796"/>
        <w:gridCol w:w="1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名</w:t>
            </w:r>
          </w:p>
        </w:tc>
        <w:tc>
          <w:tcPr>
            <w:tcW w:w="195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41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出生日期</w:t>
            </w:r>
          </w:p>
        </w:tc>
        <w:tc>
          <w:tcPr>
            <w:tcW w:w="175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2016" w:type="dxa"/>
            <w:gridSpan w:val="2"/>
            <w:vMerge w:val="restart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性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别</w:t>
            </w:r>
          </w:p>
        </w:tc>
        <w:tc>
          <w:tcPr>
            <w:tcW w:w="195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41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民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族</w:t>
            </w:r>
          </w:p>
        </w:tc>
        <w:tc>
          <w:tcPr>
            <w:tcW w:w="175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2016" w:type="dxa"/>
            <w:gridSpan w:val="2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身份证号</w:t>
            </w:r>
          </w:p>
        </w:tc>
        <w:tc>
          <w:tcPr>
            <w:tcW w:w="195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41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国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籍</w:t>
            </w:r>
          </w:p>
        </w:tc>
        <w:tc>
          <w:tcPr>
            <w:tcW w:w="175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2016" w:type="dxa"/>
            <w:gridSpan w:val="2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家庭住址</w:t>
            </w:r>
          </w:p>
        </w:tc>
        <w:tc>
          <w:tcPr>
            <w:tcW w:w="195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412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联系电话</w:t>
            </w:r>
          </w:p>
        </w:tc>
        <w:tc>
          <w:tcPr>
            <w:tcW w:w="175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2016" w:type="dxa"/>
            <w:gridSpan w:val="2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工作单位</w:t>
            </w:r>
          </w:p>
        </w:tc>
        <w:tc>
          <w:tcPr>
            <w:tcW w:w="3362" w:type="dxa"/>
            <w:gridSpan w:val="4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75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职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位</w:t>
            </w:r>
          </w:p>
        </w:tc>
        <w:tc>
          <w:tcPr>
            <w:tcW w:w="2016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政治面貌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400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编</w:t>
            </w:r>
          </w:p>
        </w:tc>
        <w:tc>
          <w:tcPr>
            <w:tcW w:w="1619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  <w:tc>
          <w:tcPr>
            <w:tcW w:w="1477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作品总件数</w:t>
            </w:r>
          </w:p>
        </w:tc>
        <w:tc>
          <w:tcPr>
            <w:tcW w:w="1220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9" w:type="dxa"/>
            <w:gridSpan w:val="9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eastAsia="zh-CN"/>
              </w:rPr>
              <w:t>填写作品数量和名称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8519" w:type="dxa"/>
            <w:gridSpan w:val="9"/>
          </w:tcPr>
          <w:p>
            <w:pPr>
              <w:ind w:firstLine="361" w:firstLineChars="200"/>
              <w:jc w:val="both"/>
              <w:rPr>
                <w:rFonts w:hint="eastAsia" w:ascii="宋体" w:hAnsi="宋体" w:eastAsia="宋体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文创产品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  <w:p>
            <w:pPr>
              <w:ind w:firstLine="360" w:firstLineChars="200"/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立足太原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，辐射山西</w:t>
            </w:r>
            <w:r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，针对景区景点、历史文化、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人文</w:t>
            </w:r>
            <w:r>
              <w:rPr>
                <w:rFonts w:ascii="宋体" w:hAnsi="宋体" w:eastAsia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典故、城市形象、民间民俗文化、街巷市井文化、工业文化、非遗传承、吉祥物形象等进行产品创意设计。</w:t>
            </w:r>
          </w:p>
          <w:p>
            <w:pPr>
              <w:ind w:firstLine="360" w:firstLineChars="200"/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填写作品名称：</w:t>
            </w:r>
          </w:p>
          <w:p>
            <w:pPr>
              <w:numPr>
                <w:ilvl w:val="0"/>
                <w:numId w:val="1"/>
              </w:num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5.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61" w:firstLineChars="200"/>
              <w:rPr>
                <w:rFonts w:ascii="宋体" w:hAnsi="宋体" w:eastAsia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视觉传达类</w:t>
            </w:r>
          </w:p>
          <w:p>
            <w:pPr>
              <w:ind w:firstLine="360" w:firstLineChars="200"/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针对山西城市景观、人文情怀、民风民俗、地方特色等进行创意设计。内容包含（不限于）：海报设计、图形图案设计、文字设计、动漫形象设计、插画设计、表情包等。</w:t>
            </w:r>
          </w:p>
          <w:p>
            <w:pPr>
              <w:ind w:firstLine="360" w:firstLineChars="200"/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填写作品名称：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5.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ind w:firstLine="361" w:firstLineChars="200"/>
              <w:rPr>
                <w:rFonts w:hint="eastAsia" w:ascii="宋体" w:hAnsi="宋体" w:eastAsia="等线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特产礼品类</w:t>
            </w:r>
          </w:p>
          <w:p>
            <w:pPr>
              <w:ind w:firstLine="360" w:firstLineChars="200"/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针对山西本土特产、老字号、工艺美术品、工业产品等礼物，运用当地文化元素进行产品造型、包装创意设计、品牌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IP打造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等方向创意设计的特色礼品作品。</w:t>
            </w:r>
          </w:p>
          <w:p>
            <w:pPr>
              <w:ind w:firstLine="360" w:firstLineChars="200"/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填写作品名称：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5.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61" w:firstLineChars="200"/>
              <w:rPr>
                <w:rFonts w:hint="eastAsia" w:ascii="宋体" w:hAnsi="宋体" w:eastAsia="宋体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命题创意</w:t>
            </w: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  <w:p>
            <w:pPr>
              <w:ind w:firstLine="360" w:firstLineChars="200"/>
              <w:rPr>
                <w:rFonts w:hint="eastAsia" w:ascii="宋体" w:hAnsi="宋体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大赛组委会将面向全省公开征集创意设计命题，适时向参赛选手公布，命题设计信息将在大赛官网及“华夏故事”公众号发布。</w:t>
            </w:r>
          </w:p>
          <w:p>
            <w:pPr>
              <w:ind w:firstLine="360" w:firstLineChars="200"/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填写作品名称：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numPr>
                <w:ilvl w:val="0"/>
                <w:numId w:val="0"/>
              </w:num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ind w:firstLine="360" w:firstLineChars="200"/>
              <w:rPr>
                <w:rFonts w:hint="default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5.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eastAsia" w:ascii="宋体" w:hAnsi="宋体" w:eastAsia="宋体"/>
                <w:color w:val="000000" w:themeColor="text1"/>
                <w:sz w:val="18"/>
                <w:szCs w:val="1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jc w:val="both"/>
              <w:rPr>
                <w:rFonts w:hint="default" w:ascii="宋体" w:hAnsi="宋体" w:eastAsia="宋体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120" w:lineRule="auto"/>
        <w:jc w:val="both"/>
        <w:textAlignment w:val="auto"/>
        <w:rPr>
          <w:rFonts w:hint="eastAsia" w:ascii="方正大标宋简体" w:hAnsi="宋体" w:eastAsia="方正大标宋简体" w:cs="宋体"/>
          <w:b/>
          <w:bCs w:val="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120" w:lineRule="auto"/>
        <w:jc w:val="center"/>
        <w:textAlignment w:val="auto"/>
        <w:rPr>
          <w:rFonts w:hint="eastAsia" w:ascii="方正大标宋简体" w:hAnsi="宋体" w:eastAsia="方正大标宋简体" w:cs="宋体"/>
          <w:b/>
          <w:bCs w:val="0"/>
          <w:sz w:val="28"/>
          <w:szCs w:val="28"/>
        </w:rPr>
      </w:pPr>
      <w:r>
        <w:rPr>
          <w:rFonts w:hint="eastAsia" w:ascii="方正大标宋简体" w:hAnsi="宋体" w:eastAsia="方正大标宋简体" w:cs="宋体"/>
          <w:b/>
          <w:bCs w:val="0"/>
          <w:sz w:val="28"/>
          <w:szCs w:val="28"/>
        </w:rPr>
        <w:t>“印记太原”国际创意设计大赛</w:t>
      </w:r>
    </w:p>
    <w:p>
      <w:pPr>
        <w:pStyle w:val="4"/>
        <w:widowControl/>
        <w:spacing w:after="150" w:line="420" w:lineRule="atLeast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版权承诺书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“印记太原”国际创意设计大赛组委会：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本人/我司在充分理解并自愿接受比赛通知和评选规则的前提下，向主办方承诺：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作品《                          》是由本人/我司制作的拥有全部版权（包括但不限于著作权、发表权）的大赛作品，无剽窃、抄袭、盗用等侵权行为，不含毁谤、淫秽等任何非法或其他不符合社会主义核心价值观的内容，且提供的关于作品的信息全部真实、有效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                                       承诺人签字：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                                       日期：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75ADA7"/>
    <w:multiLevelType w:val="singleLevel"/>
    <w:tmpl w:val="F175ADA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956BC"/>
    <w:rsid w:val="00406432"/>
    <w:rsid w:val="00F1490B"/>
    <w:rsid w:val="01F55D1E"/>
    <w:rsid w:val="040729C9"/>
    <w:rsid w:val="04C97738"/>
    <w:rsid w:val="07AB1E0F"/>
    <w:rsid w:val="099C3CA1"/>
    <w:rsid w:val="0AAC3A69"/>
    <w:rsid w:val="0AF43E84"/>
    <w:rsid w:val="0E85121C"/>
    <w:rsid w:val="11817D45"/>
    <w:rsid w:val="148065BF"/>
    <w:rsid w:val="16AF61D9"/>
    <w:rsid w:val="1A09334F"/>
    <w:rsid w:val="1C5F12C1"/>
    <w:rsid w:val="1D642563"/>
    <w:rsid w:val="1D744561"/>
    <w:rsid w:val="1DD26D84"/>
    <w:rsid w:val="1E6B58E6"/>
    <w:rsid w:val="20303367"/>
    <w:rsid w:val="208F6C48"/>
    <w:rsid w:val="228F612C"/>
    <w:rsid w:val="257049A7"/>
    <w:rsid w:val="292C285B"/>
    <w:rsid w:val="294447D4"/>
    <w:rsid w:val="29EF2A3B"/>
    <w:rsid w:val="2A7956BC"/>
    <w:rsid w:val="2A8D65DB"/>
    <w:rsid w:val="2B6323E4"/>
    <w:rsid w:val="2E6963B3"/>
    <w:rsid w:val="2ED70450"/>
    <w:rsid w:val="2FF55711"/>
    <w:rsid w:val="301D551D"/>
    <w:rsid w:val="30211B39"/>
    <w:rsid w:val="31B65B08"/>
    <w:rsid w:val="326B2570"/>
    <w:rsid w:val="32F86ADD"/>
    <w:rsid w:val="33E15716"/>
    <w:rsid w:val="38E729A6"/>
    <w:rsid w:val="39404DAF"/>
    <w:rsid w:val="3ABD19CB"/>
    <w:rsid w:val="3D465856"/>
    <w:rsid w:val="3D64034D"/>
    <w:rsid w:val="3F9F0503"/>
    <w:rsid w:val="400766B6"/>
    <w:rsid w:val="41985401"/>
    <w:rsid w:val="465D26FD"/>
    <w:rsid w:val="46A47854"/>
    <w:rsid w:val="46DE756D"/>
    <w:rsid w:val="47240F12"/>
    <w:rsid w:val="47FC4BFA"/>
    <w:rsid w:val="4913525F"/>
    <w:rsid w:val="498A1576"/>
    <w:rsid w:val="4B38111F"/>
    <w:rsid w:val="4B4B3BFD"/>
    <w:rsid w:val="4C28735A"/>
    <w:rsid w:val="4F333BBD"/>
    <w:rsid w:val="50FD756D"/>
    <w:rsid w:val="51D0517F"/>
    <w:rsid w:val="52D0093D"/>
    <w:rsid w:val="531B07A1"/>
    <w:rsid w:val="550C4A8A"/>
    <w:rsid w:val="55AA63A3"/>
    <w:rsid w:val="57225B92"/>
    <w:rsid w:val="58323BE9"/>
    <w:rsid w:val="58A71528"/>
    <w:rsid w:val="5A342091"/>
    <w:rsid w:val="5A865BAE"/>
    <w:rsid w:val="5CA349A2"/>
    <w:rsid w:val="5E6163BA"/>
    <w:rsid w:val="60551907"/>
    <w:rsid w:val="61B35BCF"/>
    <w:rsid w:val="62465CCD"/>
    <w:rsid w:val="62473B82"/>
    <w:rsid w:val="639E392A"/>
    <w:rsid w:val="66750A2B"/>
    <w:rsid w:val="6693052F"/>
    <w:rsid w:val="6B7E52D6"/>
    <w:rsid w:val="6DC7055D"/>
    <w:rsid w:val="6FD47F98"/>
    <w:rsid w:val="70E17294"/>
    <w:rsid w:val="713C59B1"/>
    <w:rsid w:val="73106693"/>
    <w:rsid w:val="73C165A4"/>
    <w:rsid w:val="740E40F3"/>
    <w:rsid w:val="74487626"/>
    <w:rsid w:val="748406B2"/>
    <w:rsid w:val="74CC6C7C"/>
    <w:rsid w:val="762E226D"/>
    <w:rsid w:val="7725789B"/>
    <w:rsid w:val="77367D37"/>
    <w:rsid w:val="79C90A4E"/>
    <w:rsid w:val="7AA9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2019-05-21T01:13:00Z</dcterms:created>
  <dc:creator>Administrator</dc:creator>
  <cp:lastModifiedBy>Administrator</cp:lastModifiedBy>
  <dcterms:modified xsi:type="dcterms:W3CDTF">2019-07-02T02:16:53Z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